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0100D" w14:textId="5A9E6386" w:rsidR="00B55F5B" w:rsidRDefault="004B0168" w:rsidP="004B016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B55F5B">
        <w:rPr>
          <w:rFonts w:ascii="Times New Roman" w:eastAsia="Times New Roman" w:hAnsi="Times New Roman"/>
          <w:sz w:val="28"/>
          <w:szCs w:val="24"/>
        </w:rPr>
        <w:t xml:space="preserve">IZNOMĀJAMIE OBJEKTI </w:t>
      </w:r>
    </w:p>
    <w:p w14:paraId="727334F2" w14:textId="77777777" w:rsidR="00074652" w:rsidRPr="00B55F5B" w:rsidRDefault="00074652" w:rsidP="00B55F5B">
      <w:pPr>
        <w:spacing w:after="0" w:line="240" w:lineRule="auto"/>
        <w:ind w:left="142" w:firstLine="578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4590" w:type="pct"/>
        <w:tblLayout w:type="fixed"/>
        <w:tblLook w:val="04A0" w:firstRow="1" w:lastRow="0" w:firstColumn="1" w:lastColumn="0" w:noHBand="0" w:noVBand="1"/>
      </w:tblPr>
      <w:tblGrid>
        <w:gridCol w:w="1879"/>
        <w:gridCol w:w="6479"/>
      </w:tblGrid>
      <w:tr w:rsidR="001979CC" w:rsidRPr="008E709D" w14:paraId="1782686B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E2A879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left="164" w:firstLine="0"/>
              <w:contextualSpacing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65ED17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 xml:space="preserve">Katlakalna iela 10 </w:t>
            </w:r>
          </w:p>
          <w:p w14:paraId="3F4581F8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 xml:space="preserve">(iznomājamais Objekts atrodas  ārpus telpām) </w:t>
            </w:r>
          </w:p>
        </w:tc>
      </w:tr>
      <w:tr w:rsidR="001979CC" w:rsidRPr="008E709D" w14:paraId="6B46E379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EC8FBD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085A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Atlantijas iela 29</w:t>
            </w:r>
          </w:p>
          <w:p w14:paraId="22740B23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telpām)</w:t>
            </w:r>
          </w:p>
        </w:tc>
      </w:tr>
      <w:tr w:rsidR="001979CC" w:rsidRPr="008E709D" w14:paraId="21B0D1D4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91841B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85D00E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Hipokrāta iela 2A</w:t>
            </w:r>
          </w:p>
          <w:p w14:paraId="6E8B9787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telpām)</w:t>
            </w:r>
          </w:p>
        </w:tc>
      </w:tr>
      <w:tr w:rsidR="001979CC" w:rsidRPr="008E709D" w14:paraId="5F9A0523" w14:textId="77777777" w:rsidTr="004B0168">
        <w:trPr>
          <w:trHeight w:val="709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6E7E85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87941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Dzelzavas iela 105</w:t>
            </w:r>
          </w:p>
          <w:p w14:paraId="4B506A49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 ārpus telpām)</w:t>
            </w:r>
          </w:p>
        </w:tc>
      </w:tr>
      <w:tr w:rsidR="001979CC" w:rsidRPr="008E709D" w14:paraId="38080D55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C3FF0F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1CB925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Višķu iela 12a</w:t>
            </w:r>
          </w:p>
          <w:p w14:paraId="7CF779FC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telpām)</w:t>
            </w:r>
          </w:p>
        </w:tc>
      </w:tr>
      <w:tr w:rsidR="001979CC" w:rsidRPr="008E709D" w14:paraId="36F71C7E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F45531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4EE13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Pulkveža Brieža iela 47</w:t>
            </w:r>
          </w:p>
          <w:p w14:paraId="17DE2E5D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telpām)</w:t>
            </w:r>
          </w:p>
        </w:tc>
      </w:tr>
      <w:tr w:rsidR="001979CC" w:rsidRPr="008E709D" w14:paraId="63F8F306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CE5E4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DC26AF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Maskavas iela 320</w:t>
            </w:r>
          </w:p>
          <w:p w14:paraId="66C4CCA8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telpām)</w:t>
            </w:r>
          </w:p>
        </w:tc>
      </w:tr>
      <w:tr w:rsidR="001979CC" w:rsidRPr="008E709D" w14:paraId="63677801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B29694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479F75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Rūsiņa iela 3</w:t>
            </w:r>
          </w:p>
          <w:p w14:paraId="6BBD105C" w14:textId="51FC3B23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iekštelpās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vai ārpus telpām</w:t>
            </w:r>
            <w:r w:rsidRPr="00B55F5B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1979CC" w:rsidRPr="008E709D" w14:paraId="5507BED6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147235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6E3D69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Kleistu iela 28</w:t>
            </w:r>
          </w:p>
          <w:p w14:paraId="3036BD09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iekštelpās)</w:t>
            </w:r>
          </w:p>
        </w:tc>
      </w:tr>
      <w:tr w:rsidR="001979CC" w:rsidRPr="008E709D" w14:paraId="0DFC5FDE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108D0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CAB5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Brīvības iela 191</w:t>
            </w:r>
          </w:p>
          <w:p w14:paraId="65167A5E" w14:textId="39F02202" w:rsidR="001979CC" w:rsidRPr="00B55F5B" w:rsidRDefault="001979CC" w:rsidP="00F478F5">
            <w:pPr>
              <w:spacing w:after="0" w:line="360" w:lineRule="auto"/>
              <w:rPr>
                <w:rFonts w:ascii="Times New Roman" w:hAnsi="Times New Roman"/>
                <w:lang w:eastAsia="lv-LV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ārpus telpām,</w:t>
            </w:r>
            <w:r w:rsidR="00F478F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55F5B">
              <w:rPr>
                <w:rFonts w:ascii="Times New Roman" w:hAnsi="Times New Roman"/>
                <w:sz w:val="16"/>
                <w:szCs w:val="16"/>
              </w:rPr>
              <w:t>RP SIA “Rīgas satiksme” slēgtā teritorijā)</w:t>
            </w:r>
          </w:p>
        </w:tc>
      </w:tr>
      <w:tr w:rsidR="001979CC" w:rsidRPr="008E709D" w14:paraId="2FF1F261" w14:textId="77777777" w:rsidTr="004B0168">
        <w:trPr>
          <w:trHeight w:val="358"/>
        </w:trPr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F69055" w14:textId="77777777" w:rsidR="001979CC" w:rsidRPr="00B55F5B" w:rsidRDefault="001979CC" w:rsidP="00F478F5">
            <w:pPr>
              <w:numPr>
                <w:ilvl w:val="0"/>
                <w:numId w:val="4"/>
              </w:numPr>
              <w:spacing w:after="0" w:line="360" w:lineRule="auto"/>
              <w:ind w:hanging="982"/>
              <w:contextualSpacing/>
              <w:jc w:val="center"/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3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0BC7B2" w14:textId="77777777" w:rsidR="001979CC" w:rsidRPr="00B55F5B" w:rsidRDefault="001979CC" w:rsidP="00B55F5B">
            <w:pPr>
              <w:spacing w:after="0" w:line="360" w:lineRule="auto"/>
              <w:rPr>
                <w:rFonts w:ascii="Times New Roman" w:hAnsi="Times New Roman"/>
              </w:rPr>
            </w:pPr>
            <w:r w:rsidRPr="00B55F5B">
              <w:rPr>
                <w:rFonts w:ascii="Times New Roman" w:hAnsi="Times New Roman"/>
              </w:rPr>
              <w:t>Kurzemes prospekts 137</w:t>
            </w:r>
          </w:p>
          <w:p w14:paraId="01F8E810" w14:textId="77777777" w:rsidR="001979CC" w:rsidRPr="00B55F5B" w:rsidRDefault="001979CC" w:rsidP="00B55F5B">
            <w:pPr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B55F5B">
              <w:rPr>
                <w:rFonts w:ascii="Times New Roman" w:hAnsi="Times New Roman"/>
                <w:sz w:val="16"/>
                <w:szCs w:val="16"/>
              </w:rPr>
              <w:t>(iznomājamais Objekts atrodas iekštelpās)</w:t>
            </w:r>
          </w:p>
        </w:tc>
      </w:tr>
    </w:tbl>
    <w:p w14:paraId="6938273D" w14:textId="77777777" w:rsidR="00B55F5B" w:rsidRPr="00B55F5B" w:rsidRDefault="00B55F5B" w:rsidP="00B55F5B">
      <w:pPr>
        <w:spacing w:after="0" w:line="240" w:lineRule="auto"/>
        <w:ind w:left="142" w:firstLine="578"/>
        <w:jc w:val="center"/>
        <w:rPr>
          <w:rFonts w:ascii="Times New Roman" w:eastAsia="Times New Roman" w:hAnsi="Times New Roman"/>
          <w:b/>
        </w:rPr>
      </w:pPr>
    </w:p>
    <w:p w14:paraId="5F5EAAEC" w14:textId="77777777" w:rsidR="00B55F5B" w:rsidRDefault="00B55F5B" w:rsidP="00B55F5B">
      <w:pPr>
        <w:jc w:val="both"/>
        <w:rPr>
          <w:rFonts w:ascii="Times New Roman" w:eastAsia="Times New Roman" w:hAnsi="Times New Roman"/>
        </w:rPr>
      </w:pPr>
    </w:p>
    <w:p w14:paraId="2ECF5D78" w14:textId="64418927" w:rsidR="00A64BF1" w:rsidRDefault="00A64BF1" w:rsidP="00DA4E09">
      <w:pPr>
        <w:rPr>
          <w:rFonts w:ascii="Times New Roman" w:eastAsia="Times New Roman" w:hAnsi="Times New Roman"/>
        </w:rPr>
      </w:pPr>
    </w:p>
    <w:p w14:paraId="41377EBA" w14:textId="6105FAC6" w:rsidR="00A64BF1" w:rsidRDefault="00A64BF1" w:rsidP="00DA4E09"/>
    <w:p w14:paraId="1F964D8E" w14:textId="77777777" w:rsidR="00EA03A5" w:rsidRDefault="00EA03A5" w:rsidP="00437E35">
      <w:pPr>
        <w:jc w:val="center"/>
        <w:rPr>
          <w:rFonts w:ascii="Times New Roman" w:hAnsi="Times New Roman"/>
          <w:sz w:val="20"/>
          <w:szCs w:val="20"/>
        </w:rPr>
      </w:pPr>
    </w:p>
    <w:p w14:paraId="13924A13" w14:textId="77777777" w:rsidR="001979CC" w:rsidRDefault="001979CC">
      <w:pPr>
        <w:spacing w:after="160" w:line="259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5C1E9D50" w14:textId="42F6DD3D" w:rsidR="00437E35" w:rsidRPr="00B955D6" w:rsidRDefault="00437E35" w:rsidP="00437E35">
      <w:pPr>
        <w:jc w:val="center"/>
        <w:rPr>
          <w:rFonts w:ascii="Times New Roman" w:hAnsi="Times New Roman"/>
          <w:sz w:val="20"/>
          <w:szCs w:val="20"/>
        </w:rPr>
      </w:pPr>
      <w:r w:rsidRPr="00B955D6">
        <w:rPr>
          <w:rFonts w:ascii="Times New Roman" w:hAnsi="Times New Roman"/>
          <w:sz w:val="20"/>
          <w:szCs w:val="20"/>
        </w:rPr>
        <w:lastRenderedPageBreak/>
        <w:t>Katlakalna iela 10, Rīga, LV-1073</w:t>
      </w:r>
    </w:p>
    <w:p w14:paraId="1D85F110" w14:textId="7C54944F" w:rsidR="00437E35" w:rsidRPr="00B955D6" w:rsidRDefault="00437E35" w:rsidP="00437E35">
      <w:pPr>
        <w:jc w:val="center"/>
        <w:rPr>
          <w:rFonts w:ascii="Times New Roman" w:hAnsi="Times New Roman"/>
          <w:sz w:val="20"/>
          <w:szCs w:val="20"/>
        </w:rPr>
      </w:pPr>
      <w:r w:rsidRPr="00B955D6">
        <w:rPr>
          <w:rFonts w:ascii="Times New Roman" w:hAnsi="Times New Roman"/>
          <w:noProof/>
          <w:sz w:val="20"/>
          <w:szCs w:val="20"/>
          <w:lang w:eastAsia="lv-LV"/>
        </w:rPr>
        <w:drawing>
          <wp:inline distT="0" distB="0" distL="0" distR="0" wp14:anchorId="1558B937" wp14:editId="3CBEBC8F">
            <wp:extent cx="5788025" cy="326326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B4FA" w14:textId="77777777" w:rsidR="00437E35" w:rsidRPr="00B955D6" w:rsidRDefault="00437E35" w:rsidP="00437E35">
      <w:pPr>
        <w:jc w:val="center"/>
        <w:rPr>
          <w:rFonts w:ascii="Times New Roman" w:hAnsi="Times New Roman"/>
          <w:sz w:val="20"/>
          <w:szCs w:val="20"/>
        </w:rPr>
      </w:pPr>
      <w:r w:rsidRPr="00B955D6">
        <w:rPr>
          <w:rFonts w:ascii="Times New Roman" w:hAnsi="Times New Roman"/>
          <w:sz w:val="20"/>
          <w:szCs w:val="20"/>
        </w:rPr>
        <w:t>Atlantijas iela 29, Rīga, LV-1015</w:t>
      </w:r>
    </w:p>
    <w:p w14:paraId="0F949D36" w14:textId="7FECF09E" w:rsidR="00437E35" w:rsidRPr="00B955D6" w:rsidRDefault="00437E35" w:rsidP="00437E35">
      <w:pPr>
        <w:jc w:val="center"/>
        <w:rPr>
          <w:rFonts w:ascii="Times New Roman" w:hAnsi="Times New Roman"/>
          <w:sz w:val="20"/>
          <w:szCs w:val="20"/>
        </w:rPr>
      </w:pPr>
      <w:r w:rsidRPr="00B955D6">
        <w:rPr>
          <w:rFonts w:ascii="Times New Roman" w:hAnsi="Times New Roman"/>
          <w:noProof/>
          <w:sz w:val="20"/>
          <w:szCs w:val="20"/>
          <w:lang w:eastAsia="lv-LV"/>
        </w:rPr>
        <w:drawing>
          <wp:inline distT="0" distB="0" distL="0" distR="0" wp14:anchorId="07C62BC8" wp14:editId="3E2A82E9">
            <wp:extent cx="5788025" cy="37528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D18B" w14:textId="18983C63" w:rsidR="00437E35" w:rsidRDefault="00437E35" w:rsidP="00437E35">
      <w:pPr>
        <w:rPr>
          <w:rFonts w:ascii="Times New Roman" w:hAnsi="Times New Roman"/>
          <w:sz w:val="24"/>
          <w:szCs w:val="24"/>
        </w:rPr>
      </w:pPr>
    </w:p>
    <w:p w14:paraId="23516FBE" w14:textId="77777777" w:rsidR="00DF2282" w:rsidRDefault="00DF2282" w:rsidP="00437E35">
      <w:pPr>
        <w:rPr>
          <w:rFonts w:ascii="Times New Roman" w:hAnsi="Times New Roman"/>
          <w:sz w:val="24"/>
          <w:szCs w:val="24"/>
        </w:rPr>
      </w:pPr>
    </w:p>
    <w:p w14:paraId="2C4DAF6D" w14:textId="77777777" w:rsidR="00E013C3" w:rsidRDefault="00E013C3" w:rsidP="00437E35">
      <w:pPr>
        <w:rPr>
          <w:rFonts w:ascii="Times New Roman" w:hAnsi="Times New Roman"/>
          <w:sz w:val="24"/>
          <w:szCs w:val="24"/>
        </w:rPr>
      </w:pPr>
    </w:p>
    <w:p w14:paraId="35C40C3D" w14:textId="77777777" w:rsidR="003E0BD6" w:rsidRPr="00B955D6" w:rsidRDefault="003E0BD6" w:rsidP="00437E35">
      <w:pPr>
        <w:rPr>
          <w:rFonts w:ascii="Times New Roman" w:hAnsi="Times New Roman"/>
          <w:sz w:val="24"/>
          <w:szCs w:val="24"/>
        </w:rPr>
      </w:pPr>
    </w:p>
    <w:p w14:paraId="1DF6B2CA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lastRenderedPageBreak/>
        <w:t>Hipokrāta iela 2A (zem ēkas Hipokrāta ielā 2H nojumes), Rīga, LV-1064</w:t>
      </w:r>
    </w:p>
    <w:p w14:paraId="1C35BB70" w14:textId="4F271456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588A3EFE" wp14:editId="18389E8C">
            <wp:extent cx="5788025" cy="3370580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792D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t>Dzelzavas iela 105, Rīga, LV-1084</w:t>
      </w:r>
    </w:p>
    <w:p w14:paraId="2D8983BF" w14:textId="605C532E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4A9F7DF9" wp14:editId="377A0D48">
            <wp:extent cx="5788025" cy="3728720"/>
            <wp:effectExtent l="0" t="0" r="317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2F33" w14:textId="77777777" w:rsidR="00E013C3" w:rsidRDefault="00E013C3" w:rsidP="00437E35">
      <w:pPr>
        <w:jc w:val="center"/>
        <w:rPr>
          <w:rFonts w:ascii="Times New Roman" w:hAnsi="Times New Roman"/>
          <w:sz w:val="24"/>
          <w:szCs w:val="24"/>
        </w:rPr>
      </w:pPr>
    </w:p>
    <w:p w14:paraId="7450FBAD" w14:textId="06389455" w:rsidR="00E013C3" w:rsidRDefault="00E013C3" w:rsidP="00437E35">
      <w:pPr>
        <w:jc w:val="center"/>
        <w:rPr>
          <w:rFonts w:ascii="Times New Roman" w:hAnsi="Times New Roman"/>
          <w:sz w:val="24"/>
          <w:szCs w:val="24"/>
        </w:rPr>
      </w:pPr>
    </w:p>
    <w:p w14:paraId="439F3F38" w14:textId="77777777" w:rsidR="00DF2282" w:rsidRDefault="00DF2282" w:rsidP="00437E35">
      <w:pPr>
        <w:jc w:val="center"/>
        <w:rPr>
          <w:rFonts w:ascii="Times New Roman" w:hAnsi="Times New Roman"/>
          <w:sz w:val="24"/>
          <w:szCs w:val="24"/>
        </w:rPr>
      </w:pPr>
    </w:p>
    <w:p w14:paraId="0F900C68" w14:textId="0C6AB290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lastRenderedPageBreak/>
        <w:t>Višķu iela 12A, Rīga, LV-1063</w:t>
      </w:r>
    </w:p>
    <w:p w14:paraId="2438B957" w14:textId="70370825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63B0A248" wp14:editId="6B81DE38">
            <wp:extent cx="5788025" cy="3574415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03FE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t>Pulkveža Brieža iela 47, Rīga, LV-1045</w:t>
      </w:r>
    </w:p>
    <w:p w14:paraId="2044E265" w14:textId="5B815C69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0A4E826B" wp14:editId="6380B3DF">
            <wp:extent cx="5687060" cy="345122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FC3C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</w:p>
    <w:p w14:paraId="66B23E78" w14:textId="77777777" w:rsidR="00437E35" w:rsidRPr="00B955D6" w:rsidRDefault="00437E35" w:rsidP="00437E35">
      <w:pPr>
        <w:rPr>
          <w:rFonts w:ascii="Times New Roman" w:hAnsi="Times New Roman"/>
          <w:sz w:val="24"/>
          <w:szCs w:val="24"/>
        </w:rPr>
      </w:pPr>
    </w:p>
    <w:p w14:paraId="5F137608" w14:textId="77777777" w:rsidR="00437E35" w:rsidRPr="00B955D6" w:rsidRDefault="00437E35" w:rsidP="00437E35">
      <w:pPr>
        <w:rPr>
          <w:rFonts w:ascii="Times New Roman" w:hAnsi="Times New Roman"/>
          <w:sz w:val="24"/>
          <w:szCs w:val="24"/>
        </w:rPr>
      </w:pPr>
    </w:p>
    <w:p w14:paraId="08A3F517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lastRenderedPageBreak/>
        <w:t>Maskavas iela 320, Rīga, LV-1063</w:t>
      </w:r>
    </w:p>
    <w:p w14:paraId="14FE2137" w14:textId="000D58C0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00EE09AF" wp14:editId="5BD47159">
            <wp:extent cx="5788025" cy="30892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F4BF" w14:textId="77777777" w:rsidR="00437E35" w:rsidRPr="00B955D6" w:rsidRDefault="00437E35" w:rsidP="00437E35">
      <w:pPr>
        <w:rPr>
          <w:rFonts w:ascii="Times New Roman" w:hAnsi="Times New Roman"/>
          <w:sz w:val="24"/>
          <w:szCs w:val="24"/>
        </w:rPr>
      </w:pPr>
    </w:p>
    <w:p w14:paraId="47564550" w14:textId="77777777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sz w:val="24"/>
          <w:szCs w:val="24"/>
        </w:rPr>
        <w:t>Brīvības iela 191, Rīga, LV-1012</w:t>
      </w:r>
    </w:p>
    <w:p w14:paraId="53ADE6B4" w14:textId="75AA7989" w:rsidR="00437E35" w:rsidRPr="00B955D6" w:rsidRDefault="00437E35" w:rsidP="00437E35">
      <w:pPr>
        <w:jc w:val="center"/>
        <w:rPr>
          <w:rFonts w:ascii="Times New Roman" w:hAnsi="Times New Roman"/>
          <w:sz w:val="24"/>
          <w:szCs w:val="24"/>
        </w:rPr>
      </w:pPr>
      <w:r w:rsidRPr="00B955D6">
        <w:rPr>
          <w:rFonts w:ascii="Times New Roman" w:hAnsi="Times New Roman"/>
          <w:noProof/>
          <w:sz w:val="24"/>
          <w:szCs w:val="24"/>
          <w:lang w:eastAsia="lv-LV"/>
        </w:rPr>
        <w:drawing>
          <wp:inline distT="0" distB="0" distL="0" distR="0" wp14:anchorId="46F624A3" wp14:editId="1D558A61">
            <wp:extent cx="5788025" cy="347218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5CA9" w14:textId="77777777" w:rsidR="00437E35" w:rsidRPr="00B955D6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11878DFF" w14:textId="4F4925FA" w:rsidR="00437E35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4442D178" w14:textId="77777777" w:rsidR="00DF2282" w:rsidRDefault="00DF2282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1FE92032" w14:textId="4D84DF0D" w:rsidR="00E013C3" w:rsidRDefault="00E013C3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7D6DDB19" w14:textId="77777777" w:rsidR="00E013C3" w:rsidRPr="00B955D6" w:rsidRDefault="00E013C3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185F37DF" w14:textId="77777777" w:rsidR="00437E35" w:rsidRPr="00B955D6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0EBF8F0E" w14:textId="77777777" w:rsidR="00DF2282" w:rsidRPr="00B955D6" w:rsidRDefault="00DF2282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0779D246" w14:textId="77777777" w:rsidR="00437E35" w:rsidRPr="00B955D6" w:rsidRDefault="00437E35" w:rsidP="00437E35">
      <w:pPr>
        <w:spacing w:after="0"/>
        <w:ind w:left="-709"/>
        <w:jc w:val="center"/>
        <w:rPr>
          <w:rFonts w:ascii="Times New Roman" w:hAnsi="Times New Roman"/>
          <w:bCs/>
          <w:sz w:val="24"/>
          <w:szCs w:val="24"/>
        </w:rPr>
      </w:pPr>
      <w:r w:rsidRPr="00B955D6">
        <w:rPr>
          <w:rFonts w:ascii="Times New Roman" w:hAnsi="Times New Roman"/>
          <w:bCs/>
          <w:sz w:val="24"/>
          <w:szCs w:val="24"/>
        </w:rPr>
        <w:t>Rūsiņa iela 3, Rīga</w:t>
      </w:r>
    </w:p>
    <w:p w14:paraId="67847D9A" w14:textId="7AAA25C2" w:rsidR="00437E35" w:rsidRPr="00B955D6" w:rsidRDefault="00437E35" w:rsidP="00437E35">
      <w:pPr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B955D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337F867" wp14:editId="01E99FF5">
            <wp:extent cx="5751830" cy="5556885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634C" w14:textId="77777777" w:rsidR="00437E35" w:rsidRPr="00B955D6" w:rsidRDefault="00437E35" w:rsidP="00437E35">
      <w:pPr>
        <w:spacing w:after="0"/>
        <w:ind w:left="-709"/>
        <w:jc w:val="center"/>
        <w:rPr>
          <w:rFonts w:ascii="Times New Roman" w:hAnsi="Times New Roman"/>
          <w:bCs/>
          <w:sz w:val="24"/>
          <w:szCs w:val="24"/>
        </w:rPr>
      </w:pPr>
    </w:p>
    <w:p w14:paraId="28953919" w14:textId="77777777" w:rsidR="00437E35" w:rsidRPr="00B955D6" w:rsidRDefault="00437E35" w:rsidP="00437E35">
      <w:pPr>
        <w:spacing w:after="0"/>
        <w:ind w:left="-709"/>
        <w:jc w:val="center"/>
        <w:rPr>
          <w:rFonts w:ascii="Times New Roman" w:hAnsi="Times New Roman"/>
          <w:bCs/>
          <w:sz w:val="24"/>
          <w:szCs w:val="24"/>
        </w:rPr>
      </w:pPr>
    </w:p>
    <w:p w14:paraId="7FBC296D" w14:textId="77777777" w:rsidR="00437E35" w:rsidRPr="00B955D6" w:rsidRDefault="00437E35" w:rsidP="00437E35">
      <w:pPr>
        <w:spacing w:after="0"/>
        <w:ind w:left="-709"/>
        <w:jc w:val="center"/>
        <w:rPr>
          <w:rFonts w:ascii="Times New Roman" w:hAnsi="Times New Roman"/>
          <w:bCs/>
          <w:sz w:val="24"/>
          <w:szCs w:val="24"/>
        </w:rPr>
      </w:pPr>
      <w:r w:rsidRPr="00B955D6">
        <w:rPr>
          <w:rFonts w:ascii="Times New Roman" w:hAnsi="Times New Roman"/>
          <w:bCs/>
          <w:sz w:val="24"/>
          <w:szCs w:val="24"/>
        </w:rPr>
        <w:t>Kleistu iela 28, Rīga</w:t>
      </w:r>
    </w:p>
    <w:p w14:paraId="708E4763" w14:textId="6236A671" w:rsidR="00437E35" w:rsidRPr="00B955D6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  <w:r w:rsidRPr="00B955D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54167B3" wp14:editId="0F163688">
            <wp:extent cx="5788025" cy="156464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867F" w14:textId="77777777" w:rsidR="00437E35" w:rsidRPr="00B955D6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75156E68" w14:textId="77777777" w:rsidR="00437E35" w:rsidRPr="00B955D6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5239756E" w14:textId="57C43F8F" w:rsidR="00437E35" w:rsidRDefault="00437E35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1EC72C4A" w14:textId="77777777" w:rsidR="00E013C3" w:rsidRPr="00B955D6" w:rsidRDefault="00E013C3" w:rsidP="00437E35">
      <w:pPr>
        <w:spacing w:after="0"/>
        <w:ind w:left="-709"/>
        <w:jc w:val="right"/>
        <w:rPr>
          <w:rFonts w:ascii="Times New Roman" w:hAnsi="Times New Roman"/>
          <w:b/>
          <w:sz w:val="24"/>
          <w:szCs w:val="24"/>
        </w:rPr>
      </w:pPr>
    </w:p>
    <w:p w14:paraId="419D6D46" w14:textId="77777777" w:rsidR="00437E35" w:rsidRPr="00B955D6" w:rsidRDefault="00437E35" w:rsidP="00437E35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B955D6">
        <w:rPr>
          <w:rFonts w:ascii="Times New Roman" w:hAnsi="Times New Roman"/>
          <w:bCs/>
          <w:sz w:val="24"/>
          <w:szCs w:val="24"/>
        </w:rPr>
        <w:lastRenderedPageBreak/>
        <w:t>Kurzemes prospekts 137, Rīga</w:t>
      </w:r>
    </w:p>
    <w:p w14:paraId="4F75DD59" w14:textId="4A57459C" w:rsidR="00437E35" w:rsidRPr="00B955D6" w:rsidRDefault="00437E35" w:rsidP="00437E35">
      <w:pPr>
        <w:spacing w:after="0"/>
        <w:rPr>
          <w:rFonts w:ascii="Times New Roman" w:hAnsi="Times New Roman"/>
          <w:b/>
          <w:sz w:val="24"/>
          <w:szCs w:val="24"/>
        </w:rPr>
      </w:pPr>
      <w:r w:rsidRPr="00B955D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0DD364B" wp14:editId="4993E8D0">
            <wp:extent cx="5556885" cy="463105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896D" w14:textId="77777777" w:rsidR="00437E35" w:rsidRPr="00B955D6" w:rsidRDefault="00437E35" w:rsidP="00437E35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437E35" w:rsidRPr="00B955D6" w:rsidSect="00DF2282">
      <w:pgSz w:w="11906" w:h="16838"/>
      <w:pgMar w:top="993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1879"/>
    <w:multiLevelType w:val="multilevel"/>
    <w:tmpl w:val="05EA31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" w15:restartNumberingAfterBreak="0">
    <w:nsid w:val="0FB1286F"/>
    <w:multiLevelType w:val="hybridMultilevel"/>
    <w:tmpl w:val="CE4CCFB4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2C172F"/>
    <w:multiLevelType w:val="hybridMultilevel"/>
    <w:tmpl w:val="10C49F3E"/>
    <w:lvl w:ilvl="0" w:tplc="0426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3" w15:restartNumberingAfterBreak="0">
    <w:nsid w:val="29CC27D8"/>
    <w:multiLevelType w:val="hybridMultilevel"/>
    <w:tmpl w:val="6B8E8014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534BA5"/>
    <w:multiLevelType w:val="multilevel"/>
    <w:tmpl w:val="02AE1CAE"/>
    <w:lvl w:ilvl="0">
      <w:start w:val="1"/>
      <w:numFmt w:val="lowerLetter"/>
      <w:lvlText w:val="%1)"/>
      <w:lvlJc w:val="left"/>
      <w:pPr>
        <w:ind w:left="2574" w:hanging="360"/>
      </w:pPr>
    </w:lvl>
    <w:lvl w:ilvl="1">
      <w:start w:val="1"/>
      <w:numFmt w:val="lowerLetter"/>
      <w:lvlText w:val="%2)"/>
      <w:lvlJc w:val="left"/>
      <w:pPr>
        <w:ind w:left="2934" w:hanging="360"/>
      </w:pPr>
    </w:lvl>
    <w:lvl w:ilvl="2">
      <w:start w:val="1"/>
      <w:numFmt w:val="lowerRoman"/>
      <w:lvlText w:val="%3)"/>
      <w:lvlJc w:val="left"/>
      <w:pPr>
        <w:ind w:left="3294" w:hanging="360"/>
      </w:pPr>
    </w:lvl>
    <w:lvl w:ilvl="3">
      <w:start w:val="1"/>
      <w:numFmt w:val="decimal"/>
      <w:lvlText w:val="(%4)"/>
      <w:lvlJc w:val="left"/>
      <w:pPr>
        <w:ind w:left="3654" w:hanging="360"/>
      </w:pPr>
    </w:lvl>
    <w:lvl w:ilvl="4">
      <w:start w:val="1"/>
      <w:numFmt w:val="lowerLetter"/>
      <w:lvlText w:val="(%5)"/>
      <w:lvlJc w:val="left"/>
      <w:pPr>
        <w:ind w:left="4014" w:hanging="360"/>
      </w:pPr>
    </w:lvl>
    <w:lvl w:ilvl="5">
      <w:start w:val="1"/>
      <w:numFmt w:val="lowerRoman"/>
      <w:lvlText w:val="(%6)"/>
      <w:lvlJc w:val="left"/>
      <w:pPr>
        <w:ind w:left="4374" w:hanging="36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094" w:hanging="360"/>
      </w:pPr>
    </w:lvl>
    <w:lvl w:ilvl="8">
      <w:start w:val="1"/>
      <w:numFmt w:val="lowerRoman"/>
      <w:lvlText w:val="%9."/>
      <w:lvlJc w:val="left"/>
      <w:pPr>
        <w:ind w:left="5454" w:hanging="360"/>
      </w:pPr>
    </w:lvl>
  </w:abstractNum>
  <w:abstractNum w:abstractNumId="5" w15:restartNumberingAfterBreak="0">
    <w:nsid w:val="3D202911"/>
    <w:multiLevelType w:val="hybridMultilevel"/>
    <w:tmpl w:val="271E03DC"/>
    <w:lvl w:ilvl="0" w:tplc="635648E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A028B"/>
    <w:multiLevelType w:val="multilevel"/>
    <w:tmpl w:val="7FAA1C0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5A8B45AD"/>
    <w:multiLevelType w:val="multilevel"/>
    <w:tmpl w:val="FC4A3C88"/>
    <w:lvl w:ilvl="0">
      <w:start w:val="3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-709" w:firstLine="709"/>
      </w:p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-12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63976E2C"/>
    <w:multiLevelType w:val="multilevel"/>
    <w:tmpl w:val="2A3C91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8277336"/>
    <w:multiLevelType w:val="hybridMultilevel"/>
    <w:tmpl w:val="9D2ADCFA"/>
    <w:lvl w:ilvl="0" w:tplc="BF3015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635AE"/>
    <w:multiLevelType w:val="hybridMultilevel"/>
    <w:tmpl w:val="1E02750A"/>
    <w:lvl w:ilvl="0" w:tplc="0426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num w:numId="1" w16cid:durableId="267394225">
    <w:abstractNumId w:val="0"/>
  </w:num>
  <w:num w:numId="2" w16cid:durableId="1701012235">
    <w:abstractNumId w:val="8"/>
  </w:num>
  <w:num w:numId="3" w16cid:durableId="2035106330">
    <w:abstractNumId w:val="7"/>
  </w:num>
  <w:num w:numId="4" w16cid:durableId="1358967022">
    <w:abstractNumId w:val="9"/>
  </w:num>
  <w:num w:numId="5" w16cid:durableId="1838153909">
    <w:abstractNumId w:val="5"/>
  </w:num>
  <w:num w:numId="6" w16cid:durableId="468284441">
    <w:abstractNumId w:val="6"/>
  </w:num>
  <w:num w:numId="7" w16cid:durableId="1050114476">
    <w:abstractNumId w:val="2"/>
  </w:num>
  <w:num w:numId="8" w16cid:durableId="1997495122">
    <w:abstractNumId w:val="4"/>
  </w:num>
  <w:num w:numId="9" w16cid:durableId="1286815343">
    <w:abstractNumId w:val="3"/>
  </w:num>
  <w:num w:numId="10" w16cid:durableId="1687125160">
    <w:abstractNumId w:val="10"/>
  </w:num>
  <w:num w:numId="11" w16cid:durableId="2052536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09"/>
    <w:rsid w:val="00003E23"/>
    <w:rsid w:val="00021963"/>
    <w:rsid w:val="000457C5"/>
    <w:rsid w:val="00061B4B"/>
    <w:rsid w:val="00074652"/>
    <w:rsid w:val="001338E6"/>
    <w:rsid w:val="0016566F"/>
    <w:rsid w:val="001944F5"/>
    <w:rsid w:val="001979CC"/>
    <w:rsid w:val="001C484A"/>
    <w:rsid w:val="002C511B"/>
    <w:rsid w:val="002E23A1"/>
    <w:rsid w:val="0038456F"/>
    <w:rsid w:val="003E0BD6"/>
    <w:rsid w:val="003E78B3"/>
    <w:rsid w:val="00437E35"/>
    <w:rsid w:val="00466AFF"/>
    <w:rsid w:val="004B0168"/>
    <w:rsid w:val="004B0B11"/>
    <w:rsid w:val="004C161D"/>
    <w:rsid w:val="004D0647"/>
    <w:rsid w:val="004D4E98"/>
    <w:rsid w:val="004F2CD5"/>
    <w:rsid w:val="00522601"/>
    <w:rsid w:val="00542CED"/>
    <w:rsid w:val="00602557"/>
    <w:rsid w:val="00637429"/>
    <w:rsid w:val="0067322B"/>
    <w:rsid w:val="006F379A"/>
    <w:rsid w:val="0072545D"/>
    <w:rsid w:val="00740519"/>
    <w:rsid w:val="007632CE"/>
    <w:rsid w:val="007F3AB7"/>
    <w:rsid w:val="00832317"/>
    <w:rsid w:val="00835A80"/>
    <w:rsid w:val="008554D1"/>
    <w:rsid w:val="00885FEC"/>
    <w:rsid w:val="00893D82"/>
    <w:rsid w:val="008E709D"/>
    <w:rsid w:val="008E77A0"/>
    <w:rsid w:val="008F6A81"/>
    <w:rsid w:val="0092351B"/>
    <w:rsid w:val="0092385F"/>
    <w:rsid w:val="009359E3"/>
    <w:rsid w:val="009F4976"/>
    <w:rsid w:val="00A53D6F"/>
    <w:rsid w:val="00A64BF1"/>
    <w:rsid w:val="00AF7585"/>
    <w:rsid w:val="00B01C66"/>
    <w:rsid w:val="00B16EDC"/>
    <w:rsid w:val="00B55F5B"/>
    <w:rsid w:val="00B85C7B"/>
    <w:rsid w:val="00B867DD"/>
    <w:rsid w:val="00BA6A83"/>
    <w:rsid w:val="00BC0465"/>
    <w:rsid w:val="00BE7964"/>
    <w:rsid w:val="00C26885"/>
    <w:rsid w:val="00C34D91"/>
    <w:rsid w:val="00CC540D"/>
    <w:rsid w:val="00D759B8"/>
    <w:rsid w:val="00DA4E09"/>
    <w:rsid w:val="00DA7E14"/>
    <w:rsid w:val="00DD186B"/>
    <w:rsid w:val="00DF2282"/>
    <w:rsid w:val="00E013C3"/>
    <w:rsid w:val="00E22E62"/>
    <w:rsid w:val="00E30C9A"/>
    <w:rsid w:val="00E6729B"/>
    <w:rsid w:val="00EA0095"/>
    <w:rsid w:val="00EA03A5"/>
    <w:rsid w:val="00F315F6"/>
    <w:rsid w:val="00F478F5"/>
    <w:rsid w:val="00F50F21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2CFF7"/>
  <w15:chartTrackingRefBased/>
  <w15:docId w15:val="{7C343825-8850-48E0-8C69-376A03EE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A4E0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DA4E09"/>
    <w:rPr>
      <w:color w:val="0000FF"/>
      <w:u w:val="single"/>
    </w:rPr>
  </w:style>
  <w:style w:type="paragraph" w:customStyle="1" w:styleId="DefinitionTerm">
    <w:name w:val="Definition Term"/>
    <w:basedOn w:val="Parasts"/>
    <w:next w:val="Parasts"/>
    <w:rsid w:val="0072545D"/>
    <w:pPr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paragraph" w:styleId="Sarakstarindkopa">
    <w:name w:val="List Paragraph"/>
    <w:aliases w:val="Saistīto dokumentu saraksts,Syle 1,Numurets,PPS_Bullet,H&amp;P List Paragraph,2,Strip,Normal bullet 2,Bullet list"/>
    <w:basedOn w:val="Parasts"/>
    <w:link w:val="SarakstarindkopaRakstz"/>
    <w:uiPriority w:val="99"/>
    <w:qFormat/>
    <w:rsid w:val="0072545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lv-LV"/>
    </w:rPr>
  </w:style>
  <w:style w:type="paragraph" w:styleId="Paraststmeklis">
    <w:name w:val="Normal (Web)"/>
    <w:basedOn w:val="Parasts"/>
    <w:uiPriority w:val="99"/>
    <w:rsid w:val="007254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SarakstarindkopaRakstz">
    <w:name w:val="Saraksta rindkopa Rakstz."/>
    <w:aliases w:val="Saistīto dokumentu saraksts Rakstz.,Syle 1 Rakstz.,Numurets Rakstz.,PPS_Bullet Rakstz.,H&amp;P List Paragraph Rakstz.,2 Rakstz.,Strip Rakstz.,Normal bullet 2 Rakstz.,Bullet list Rakstz."/>
    <w:link w:val="Sarakstarindkopa"/>
    <w:uiPriority w:val="99"/>
    <w:locked/>
    <w:rsid w:val="0072545D"/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Reatabula">
    <w:name w:val="Table Grid"/>
    <w:basedOn w:val="Parastatabula"/>
    <w:uiPriority w:val="39"/>
    <w:rsid w:val="00B86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atrisintapieminana">
    <w:name w:val="Unresolved Mention"/>
    <w:basedOn w:val="Noklusjumarindkopasfonts"/>
    <w:uiPriority w:val="99"/>
    <w:semiHidden/>
    <w:unhideWhenUsed/>
    <w:rsid w:val="004C1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58B02F2B4EA6E74D9E0F0E8683CC6557" ma:contentTypeVersion="13" ma:contentTypeDescription="Izveidot jaunu dokumentu." ma:contentTypeScope="" ma:versionID="0b6d0d107c3cf57cfede952225cc7427">
  <xsd:schema xmlns:xsd="http://www.w3.org/2001/XMLSchema" xmlns:xs="http://www.w3.org/2001/XMLSchema" xmlns:p="http://schemas.microsoft.com/office/2006/metadata/properties" xmlns:ns3="6e8af54f-37a3-4179-b2ce-85d568299097" xmlns:ns4="407fae41-c47b-43cc-966a-01b838070d44" targetNamespace="http://schemas.microsoft.com/office/2006/metadata/properties" ma:root="true" ma:fieldsID="1d7167a27e317e2d8d92977588d1adf7" ns3:_="" ns4:_="">
    <xsd:import namespace="6e8af54f-37a3-4179-b2ce-85d568299097"/>
    <xsd:import namespace="407fae41-c47b-43cc-966a-01b838070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af54f-37a3-4179-b2ce-85d568299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fae41-c47b-43cc-966a-01b838070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38993E-6006-4849-AE67-873A2C9C90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E4A8B4-979F-45FB-8050-7D48B5543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47D780-62ED-4F12-A00F-D09164FA9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8af54f-37a3-4179-b2ce-85d568299097"/>
    <ds:schemaRef ds:uri="407fae41-c47b-43cc-966a-01b838070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2ABBE6-5789-4097-AAD4-416FFCBB9E43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407fae41-c47b-43cc-966a-01b838070d44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6e8af54f-37a3-4179-b2ce-85d568299097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777</Words>
  <Characters>444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Novika</dc:creator>
  <cp:keywords/>
  <dc:description/>
  <cp:lastModifiedBy>Līga Neilande</cp:lastModifiedBy>
  <cp:revision>32</cp:revision>
  <dcterms:created xsi:type="dcterms:W3CDTF">2023-07-07T06:54:00Z</dcterms:created>
  <dcterms:modified xsi:type="dcterms:W3CDTF">2023-11-07T09:54:00Z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0x01010058B02F2B4EA6E74D9E0F0E8683CC6557</vt:lpwstr>
  </property>
</Properties>
</file>